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96557" w:rsidRPr="0021774C" w14:paraId="19AF1C46" w14:textId="77777777" w:rsidTr="007468AA">
        <w:trPr>
          <w:trHeight w:val="964"/>
        </w:trPr>
        <w:tc>
          <w:tcPr>
            <w:tcW w:w="9356" w:type="dxa"/>
            <w:vAlign w:val="center"/>
          </w:tcPr>
          <w:p w14:paraId="3131721A" w14:textId="77777777" w:rsidR="00996557" w:rsidRPr="0021774C" w:rsidRDefault="000A4459" w:rsidP="007146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7DDF960" wp14:editId="09B4A91A">
                  <wp:extent cx="532130" cy="60706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31D12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96557" w:rsidRPr="0021774C" w14:paraId="604F0FB5" w14:textId="77777777" w:rsidTr="007468AA">
        <w:trPr>
          <w:trHeight w:val="964"/>
        </w:trPr>
        <w:tc>
          <w:tcPr>
            <w:tcW w:w="9356" w:type="dxa"/>
            <w:vAlign w:val="center"/>
          </w:tcPr>
          <w:p w14:paraId="6DDC7002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3CC200FA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79AC4139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41A7116" w14:textId="77777777" w:rsidR="00996557" w:rsidRPr="004305E8" w:rsidRDefault="00996557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56"/>
      </w:tblGrid>
      <w:tr w:rsidR="00996557" w:rsidRPr="0021774C" w14:paraId="06B2E6BD" w14:textId="77777777" w:rsidTr="00C72DD4">
        <w:trPr>
          <w:trHeight w:val="729"/>
        </w:trPr>
        <w:tc>
          <w:tcPr>
            <w:tcW w:w="5156" w:type="dxa"/>
          </w:tcPr>
          <w:p w14:paraId="15714D22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14:paraId="36A8D9A9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996557" w:rsidRPr="0021774C" w14:paraId="7CE73759" w14:textId="77777777" w:rsidTr="00C72DD4">
        <w:tblPrEx>
          <w:tblLook w:val="00A0" w:firstRow="1" w:lastRow="0" w:firstColumn="1" w:lastColumn="0" w:noHBand="0" w:noVBand="0"/>
        </w:tblPrEx>
        <w:trPr>
          <w:trHeight w:val="1121"/>
        </w:trPr>
        <w:tc>
          <w:tcPr>
            <w:tcW w:w="5156" w:type="dxa"/>
          </w:tcPr>
          <w:p w14:paraId="184A98EF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21774C">
              <w:rPr>
                <w:b/>
                <w:sz w:val="28"/>
                <w:szCs w:val="28"/>
              </w:rPr>
              <w:t xml:space="preserve"> </w:t>
            </w:r>
          </w:p>
          <w:p w14:paraId="00D9CC1D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3E782C5B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6029A9">
              <w:rPr>
                <w:b/>
                <w:sz w:val="28"/>
                <w:szCs w:val="28"/>
              </w:rPr>
              <w:t xml:space="preserve"> от </w:t>
            </w:r>
            <w:r>
              <w:rPr>
                <w:b/>
                <w:sz w:val="28"/>
                <w:szCs w:val="28"/>
              </w:rPr>
              <w:t>11</w:t>
            </w:r>
            <w:r w:rsidRPr="006029A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Pr="006029A9">
              <w:rPr>
                <w:b/>
                <w:sz w:val="28"/>
                <w:szCs w:val="28"/>
              </w:rPr>
              <w:t>.2011 № 1</w:t>
            </w:r>
            <w:r>
              <w:rPr>
                <w:b/>
                <w:sz w:val="28"/>
                <w:szCs w:val="28"/>
              </w:rPr>
              <w:t>39</w:t>
            </w:r>
            <w:r w:rsidRPr="006029A9">
              <w:rPr>
                <w:b/>
                <w:sz w:val="28"/>
                <w:szCs w:val="28"/>
              </w:rPr>
              <w:t>-па</w:t>
            </w:r>
          </w:p>
          <w:p w14:paraId="234A8544" w14:textId="77777777" w:rsidR="00996557" w:rsidRPr="0021774C" w:rsidRDefault="00996557" w:rsidP="002447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 w:rsidR="00244756">
              <w:rPr>
                <w:b/>
                <w:sz w:val="28"/>
                <w:szCs w:val="28"/>
              </w:rPr>
              <w:t>07.04.2022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4D4353A2" w14:textId="77777777" w:rsidR="00996557" w:rsidRPr="0021774C" w:rsidRDefault="00996557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96557" w:rsidRPr="0021774C" w14:paraId="44CF2B40" w14:textId="77777777" w:rsidTr="007468AA">
        <w:tc>
          <w:tcPr>
            <w:tcW w:w="4962" w:type="dxa"/>
          </w:tcPr>
          <w:p w14:paraId="2AEC42E6" w14:textId="77777777" w:rsidR="00996557" w:rsidRPr="0021774C" w:rsidRDefault="00996557" w:rsidP="00F65085">
            <w:pPr>
              <w:rPr>
                <w:b/>
                <w:sz w:val="28"/>
                <w:szCs w:val="28"/>
              </w:rPr>
            </w:pPr>
          </w:p>
        </w:tc>
      </w:tr>
    </w:tbl>
    <w:p w14:paraId="5ABB0AD8" w14:textId="77777777" w:rsidR="00244756" w:rsidRDefault="00244756" w:rsidP="00F65085">
      <w:pPr>
        <w:spacing w:before="240"/>
        <w:ind w:firstLine="708"/>
        <w:jc w:val="both"/>
        <w:rPr>
          <w:sz w:val="28"/>
          <w:szCs w:val="28"/>
        </w:rPr>
      </w:pPr>
    </w:p>
    <w:p w14:paraId="549BDD14" w14:textId="77777777" w:rsidR="00244756" w:rsidRDefault="00244756" w:rsidP="00F65085">
      <w:pPr>
        <w:spacing w:before="240"/>
        <w:ind w:firstLine="708"/>
        <w:jc w:val="both"/>
        <w:rPr>
          <w:sz w:val="28"/>
          <w:szCs w:val="28"/>
        </w:rPr>
      </w:pPr>
    </w:p>
    <w:p w14:paraId="7A7D3595" w14:textId="77777777" w:rsidR="00244756" w:rsidRDefault="00244756" w:rsidP="00F65085">
      <w:pPr>
        <w:spacing w:before="240"/>
        <w:ind w:firstLine="708"/>
        <w:jc w:val="both"/>
        <w:rPr>
          <w:sz w:val="28"/>
          <w:szCs w:val="28"/>
        </w:rPr>
      </w:pPr>
    </w:p>
    <w:p w14:paraId="307D95DB" w14:textId="77777777" w:rsidR="00996557" w:rsidRPr="0021774C" w:rsidRDefault="00996557" w:rsidP="00F65085">
      <w:pPr>
        <w:spacing w:before="240"/>
        <w:ind w:firstLine="708"/>
        <w:jc w:val="both"/>
        <w:rPr>
          <w:sz w:val="40"/>
          <w:szCs w:val="40"/>
        </w:rPr>
      </w:pPr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 особо ценного движим</w:t>
      </w:r>
      <w:r>
        <w:rPr>
          <w:sz w:val="28"/>
          <w:szCs w:val="28"/>
        </w:rPr>
        <w:t>ого имущества, закрепленного на </w:t>
      </w:r>
      <w:r w:rsidRPr="0021774C">
        <w:rPr>
          <w:sz w:val="28"/>
          <w:szCs w:val="28"/>
        </w:rPr>
        <w:t xml:space="preserve">праве оперативного управления за муниципальным автономным учреждением </w:t>
      </w:r>
      <w:r>
        <w:rPr>
          <w:sz w:val="28"/>
          <w:szCs w:val="28"/>
        </w:rPr>
        <w:t xml:space="preserve">культуры </w:t>
      </w:r>
      <w:r w:rsidRPr="0021774C">
        <w:rPr>
          <w:sz w:val="28"/>
          <w:szCs w:val="28"/>
        </w:rPr>
        <w:t>«</w:t>
      </w:r>
      <w:r>
        <w:rPr>
          <w:sz w:val="28"/>
          <w:szCs w:val="28"/>
        </w:rPr>
        <w:t>Северодвинский Дворец молодежи («Строитель»)</w:t>
      </w:r>
      <w:r w:rsidRPr="0021774C">
        <w:rPr>
          <w:sz w:val="28"/>
          <w:szCs w:val="28"/>
        </w:rPr>
        <w:t>», на основании обращения директора учреждения от 1</w:t>
      </w:r>
      <w:r w:rsidR="00244756">
        <w:rPr>
          <w:sz w:val="28"/>
          <w:szCs w:val="28"/>
        </w:rPr>
        <w:t>6</w:t>
      </w:r>
      <w:r w:rsidRPr="0021774C">
        <w:rPr>
          <w:sz w:val="28"/>
          <w:szCs w:val="28"/>
        </w:rPr>
        <w:t>.01.202</w:t>
      </w:r>
      <w:r w:rsidR="00244756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="00F65085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F65085">
        <w:rPr>
          <w:sz w:val="28"/>
          <w:szCs w:val="28"/>
        </w:rPr>
        <w:t> </w:t>
      </w:r>
      <w:r>
        <w:rPr>
          <w:sz w:val="28"/>
          <w:szCs w:val="28"/>
        </w:rPr>
        <w:t>соответствии с 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</w:t>
      </w:r>
      <w:r w:rsidR="00F65085">
        <w:rPr>
          <w:sz w:val="28"/>
          <w:szCs w:val="28"/>
        </w:rPr>
        <w:t> </w:t>
      </w:r>
      <w:r>
        <w:rPr>
          <w:sz w:val="28"/>
          <w:szCs w:val="28"/>
        </w:rPr>
        <w:t>категории особо ценного движимого имущества»</w:t>
      </w:r>
    </w:p>
    <w:p w14:paraId="5CEACECB" w14:textId="77777777" w:rsidR="00996557" w:rsidRPr="0021774C" w:rsidRDefault="00996557" w:rsidP="00F650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70C3297" w14:textId="77777777" w:rsidR="00996557" w:rsidRPr="0021774C" w:rsidRDefault="00996557" w:rsidP="00F650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14:paraId="69FD9375" w14:textId="77777777" w:rsidR="00996557" w:rsidRPr="00C81B84" w:rsidRDefault="00996557" w:rsidP="00F650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400EF015" w14:textId="77777777" w:rsidR="00996557" w:rsidRDefault="00996557" w:rsidP="00F6508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1.</w:t>
      </w:r>
      <w:r w:rsidRPr="002A725E">
        <w:t xml:space="preserve"> </w:t>
      </w:r>
      <w:r w:rsidRPr="002A725E">
        <w:rPr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  <w:lang w:eastAsia="en-US"/>
        </w:rPr>
        <w:t>Администрации Северодвинска от 11.04.2011</w:t>
      </w:r>
      <w:r w:rsidRPr="002A725E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139-па</w:t>
      </w:r>
      <w:r w:rsidRPr="002A725E">
        <w:rPr>
          <w:sz w:val="28"/>
          <w:szCs w:val="28"/>
          <w:lang w:eastAsia="en-US"/>
        </w:rPr>
        <w:t xml:space="preserve"> </w:t>
      </w:r>
      <w:r w:rsidRPr="00C81B84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О создании муниципального автономного учреждения культуры «Северодвинский Дворец молодежи («Строитель»)</w:t>
      </w:r>
      <w:r w:rsidRPr="00C81B8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2A725E">
        <w:rPr>
          <w:sz w:val="28"/>
          <w:szCs w:val="28"/>
          <w:lang w:eastAsia="en-US"/>
        </w:rPr>
        <w:t>(в</w:t>
      </w:r>
      <w:r w:rsidR="00F65085">
        <w:rPr>
          <w:sz w:val="28"/>
          <w:szCs w:val="28"/>
          <w:lang w:eastAsia="en-US"/>
        </w:rPr>
        <w:t> </w:t>
      </w:r>
      <w:r w:rsidRPr="002A725E">
        <w:rPr>
          <w:sz w:val="28"/>
          <w:szCs w:val="28"/>
          <w:lang w:eastAsia="en-US"/>
        </w:rPr>
        <w:t xml:space="preserve">редакции от </w:t>
      </w:r>
      <w:r w:rsidR="00244756">
        <w:rPr>
          <w:sz w:val="28"/>
          <w:szCs w:val="28"/>
          <w:lang w:eastAsia="en-US"/>
        </w:rPr>
        <w:t>07</w:t>
      </w:r>
      <w:r w:rsidRPr="002A725E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4</w:t>
      </w:r>
      <w:r w:rsidRPr="002A725E">
        <w:rPr>
          <w:sz w:val="28"/>
          <w:szCs w:val="28"/>
          <w:lang w:eastAsia="en-US"/>
        </w:rPr>
        <w:t>.202</w:t>
      </w:r>
      <w:r w:rsidR="00244756">
        <w:rPr>
          <w:sz w:val="28"/>
          <w:szCs w:val="28"/>
          <w:lang w:eastAsia="en-US"/>
        </w:rPr>
        <w:t>2</w:t>
      </w:r>
      <w:r w:rsidRPr="002A725E">
        <w:rPr>
          <w:sz w:val="28"/>
          <w:szCs w:val="28"/>
          <w:lang w:eastAsia="en-US"/>
        </w:rPr>
        <w:t>) изменение, изложив прил</w:t>
      </w:r>
      <w:r>
        <w:rPr>
          <w:sz w:val="28"/>
          <w:szCs w:val="28"/>
          <w:lang w:eastAsia="en-US"/>
        </w:rPr>
        <w:t>ожение 1 в прилагаемой редакции.</w:t>
      </w:r>
    </w:p>
    <w:p w14:paraId="181D23C8" w14:textId="77777777" w:rsidR="00996557" w:rsidRPr="0021774C" w:rsidRDefault="00996557" w:rsidP="00F65085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14:paraId="30F27471" w14:textId="77777777" w:rsidR="00996557" w:rsidRPr="0021774C" w:rsidRDefault="00996557" w:rsidP="00F65085">
      <w:pPr>
        <w:jc w:val="both"/>
        <w:rPr>
          <w:sz w:val="28"/>
          <w:szCs w:val="28"/>
        </w:rPr>
      </w:pPr>
    </w:p>
    <w:p w14:paraId="6069E326" w14:textId="77777777" w:rsidR="00996557" w:rsidRDefault="00996557" w:rsidP="00F65085">
      <w:pPr>
        <w:jc w:val="both"/>
        <w:rPr>
          <w:sz w:val="28"/>
          <w:szCs w:val="28"/>
        </w:rPr>
      </w:pPr>
    </w:p>
    <w:p w14:paraId="593C0950" w14:textId="77777777" w:rsidR="00996557" w:rsidRPr="0021774C" w:rsidRDefault="00996557" w:rsidP="00F65085">
      <w:pPr>
        <w:jc w:val="both"/>
        <w:rPr>
          <w:sz w:val="20"/>
          <w:szCs w:val="20"/>
          <w:lang w:eastAsia="en-US"/>
        </w:rPr>
        <w:sectPr w:rsidR="00996557" w:rsidRPr="0021774C" w:rsidSect="00D83B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2177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И.В. </w:t>
      </w:r>
      <w:r w:rsidR="00244756">
        <w:rPr>
          <w:sz w:val="28"/>
          <w:szCs w:val="28"/>
        </w:rPr>
        <w:t>Арсентьев</w:t>
      </w:r>
    </w:p>
    <w:p w14:paraId="6F3E1A1A" w14:textId="77777777" w:rsidR="00996557" w:rsidRPr="0021774C" w:rsidRDefault="00996557" w:rsidP="009739C0">
      <w:pPr>
        <w:rPr>
          <w:lang w:eastAsia="en-US"/>
        </w:rPr>
      </w:pPr>
    </w:p>
    <w:p w14:paraId="3C7C41B2" w14:textId="77777777" w:rsidR="00996557" w:rsidRPr="0021774C" w:rsidRDefault="00996557" w:rsidP="009739C0">
      <w:pPr>
        <w:rPr>
          <w:lang w:eastAsia="en-US"/>
        </w:rPr>
      </w:pPr>
    </w:p>
    <w:p w14:paraId="05F11306" w14:textId="77777777" w:rsidR="00996557" w:rsidRPr="0021774C" w:rsidRDefault="00996557" w:rsidP="009739C0">
      <w:pPr>
        <w:rPr>
          <w:lang w:eastAsia="en-US"/>
        </w:rPr>
      </w:pPr>
    </w:p>
    <w:p w14:paraId="0C7379FE" w14:textId="77777777" w:rsidR="00996557" w:rsidRPr="0021774C" w:rsidRDefault="00996557" w:rsidP="009739C0">
      <w:pPr>
        <w:rPr>
          <w:lang w:eastAsia="en-US"/>
        </w:rPr>
      </w:pPr>
    </w:p>
    <w:p w14:paraId="451BAA37" w14:textId="77777777" w:rsidR="00996557" w:rsidRPr="0021774C" w:rsidRDefault="00996557" w:rsidP="009739C0">
      <w:pPr>
        <w:rPr>
          <w:lang w:eastAsia="en-US"/>
        </w:rPr>
      </w:pPr>
    </w:p>
    <w:p w14:paraId="515DC883" w14:textId="77777777" w:rsidR="00996557" w:rsidRPr="0021774C" w:rsidRDefault="00996557" w:rsidP="009739C0">
      <w:pPr>
        <w:rPr>
          <w:lang w:eastAsia="en-US"/>
        </w:rPr>
      </w:pPr>
    </w:p>
    <w:p w14:paraId="15E21CD7" w14:textId="77777777" w:rsidR="00996557" w:rsidRPr="0021774C" w:rsidRDefault="00996557" w:rsidP="009739C0">
      <w:pPr>
        <w:rPr>
          <w:lang w:eastAsia="en-US"/>
        </w:rPr>
      </w:pPr>
    </w:p>
    <w:p w14:paraId="1E791004" w14:textId="77777777" w:rsidR="00996557" w:rsidRPr="0021774C" w:rsidRDefault="00996557" w:rsidP="009739C0">
      <w:pPr>
        <w:rPr>
          <w:lang w:eastAsia="en-US"/>
        </w:rPr>
      </w:pPr>
    </w:p>
    <w:p w14:paraId="25682DDD" w14:textId="77777777" w:rsidR="00996557" w:rsidRPr="0021774C" w:rsidRDefault="00996557" w:rsidP="009739C0">
      <w:pPr>
        <w:rPr>
          <w:lang w:eastAsia="en-US"/>
        </w:rPr>
      </w:pPr>
    </w:p>
    <w:p w14:paraId="28B44AE8" w14:textId="77777777" w:rsidR="00996557" w:rsidRPr="0021774C" w:rsidRDefault="00996557" w:rsidP="009739C0">
      <w:pPr>
        <w:rPr>
          <w:lang w:eastAsia="en-US"/>
        </w:rPr>
      </w:pPr>
    </w:p>
    <w:p w14:paraId="27AA7508" w14:textId="77777777" w:rsidR="00996557" w:rsidRPr="0021774C" w:rsidRDefault="00996557" w:rsidP="009739C0">
      <w:pPr>
        <w:rPr>
          <w:lang w:eastAsia="en-US"/>
        </w:rPr>
      </w:pPr>
    </w:p>
    <w:p w14:paraId="51588A13" w14:textId="77777777" w:rsidR="00996557" w:rsidRPr="0021774C" w:rsidRDefault="00996557" w:rsidP="009739C0">
      <w:pPr>
        <w:rPr>
          <w:lang w:eastAsia="en-US"/>
        </w:rPr>
      </w:pPr>
    </w:p>
    <w:p w14:paraId="4CB5D065" w14:textId="77777777" w:rsidR="00996557" w:rsidRPr="0021774C" w:rsidRDefault="00996557" w:rsidP="009739C0">
      <w:pPr>
        <w:rPr>
          <w:lang w:eastAsia="en-US"/>
        </w:rPr>
      </w:pPr>
    </w:p>
    <w:p w14:paraId="76089631" w14:textId="77777777" w:rsidR="00996557" w:rsidRPr="0021774C" w:rsidRDefault="00996557" w:rsidP="009739C0">
      <w:pPr>
        <w:rPr>
          <w:lang w:eastAsia="en-US"/>
        </w:rPr>
      </w:pPr>
    </w:p>
    <w:p w14:paraId="4276DE65" w14:textId="77777777" w:rsidR="00996557" w:rsidRPr="0021774C" w:rsidRDefault="00996557" w:rsidP="009739C0">
      <w:pPr>
        <w:rPr>
          <w:lang w:eastAsia="en-US"/>
        </w:rPr>
      </w:pPr>
    </w:p>
    <w:p w14:paraId="653EA7A0" w14:textId="77777777" w:rsidR="00996557" w:rsidRPr="0021774C" w:rsidRDefault="00996557" w:rsidP="009739C0">
      <w:pPr>
        <w:rPr>
          <w:lang w:eastAsia="en-US"/>
        </w:rPr>
      </w:pPr>
    </w:p>
    <w:p w14:paraId="2FB18449" w14:textId="77777777" w:rsidR="00996557" w:rsidRPr="0021774C" w:rsidRDefault="00996557" w:rsidP="009739C0">
      <w:pPr>
        <w:rPr>
          <w:lang w:eastAsia="en-US"/>
        </w:rPr>
      </w:pPr>
    </w:p>
    <w:p w14:paraId="482CB238" w14:textId="77777777" w:rsidR="00996557" w:rsidRPr="0021774C" w:rsidRDefault="00996557" w:rsidP="009739C0">
      <w:pPr>
        <w:rPr>
          <w:lang w:eastAsia="en-US"/>
        </w:rPr>
      </w:pPr>
    </w:p>
    <w:p w14:paraId="75BDF60B" w14:textId="77777777" w:rsidR="00996557" w:rsidRPr="0021774C" w:rsidRDefault="00996557" w:rsidP="009739C0">
      <w:pPr>
        <w:rPr>
          <w:lang w:eastAsia="en-US"/>
        </w:rPr>
      </w:pPr>
    </w:p>
    <w:p w14:paraId="1394ECD3" w14:textId="77777777" w:rsidR="00996557" w:rsidRPr="0021774C" w:rsidRDefault="00996557" w:rsidP="009739C0">
      <w:pPr>
        <w:rPr>
          <w:lang w:eastAsia="en-US"/>
        </w:rPr>
      </w:pPr>
    </w:p>
    <w:p w14:paraId="534E129F" w14:textId="77777777" w:rsidR="00996557" w:rsidRPr="0021774C" w:rsidRDefault="00996557" w:rsidP="009739C0">
      <w:pPr>
        <w:rPr>
          <w:lang w:eastAsia="en-US"/>
        </w:rPr>
      </w:pPr>
    </w:p>
    <w:p w14:paraId="752D51E6" w14:textId="77777777" w:rsidR="00996557" w:rsidRPr="0021774C" w:rsidRDefault="00996557" w:rsidP="009739C0">
      <w:pPr>
        <w:rPr>
          <w:lang w:eastAsia="en-US"/>
        </w:rPr>
      </w:pPr>
    </w:p>
    <w:p w14:paraId="66ABD339" w14:textId="77777777" w:rsidR="00996557" w:rsidRPr="0021774C" w:rsidRDefault="00996557" w:rsidP="009739C0">
      <w:pPr>
        <w:rPr>
          <w:lang w:eastAsia="en-US"/>
        </w:rPr>
      </w:pPr>
    </w:p>
    <w:p w14:paraId="68D3167C" w14:textId="77777777" w:rsidR="00996557" w:rsidRPr="0021774C" w:rsidRDefault="00996557" w:rsidP="009739C0">
      <w:pPr>
        <w:rPr>
          <w:lang w:eastAsia="en-US"/>
        </w:rPr>
      </w:pPr>
    </w:p>
    <w:p w14:paraId="051278A7" w14:textId="77777777" w:rsidR="00996557" w:rsidRPr="0021774C" w:rsidRDefault="00996557" w:rsidP="009739C0">
      <w:pPr>
        <w:rPr>
          <w:lang w:eastAsia="en-US"/>
        </w:rPr>
      </w:pPr>
    </w:p>
    <w:p w14:paraId="30AB5DD5" w14:textId="77777777" w:rsidR="00996557" w:rsidRPr="0021774C" w:rsidRDefault="00996557" w:rsidP="009739C0">
      <w:pPr>
        <w:rPr>
          <w:lang w:eastAsia="en-US"/>
        </w:rPr>
      </w:pPr>
    </w:p>
    <w:p w14:paraId="393B92F0" w14:textId="77777777" w:rsidR="00996557" w:rsidRPr="0021774C" w:rsidRDefault="00996557" w:rsidP="009739C0">
      <w:pPr>
        <w:rPr>
          <w:lang w:eastAsia="en-US"/>
        </w:rPr>
      </w:pPr>
    </w:p>
    <w:p w14:paraId="3D80E3DE" w14:textId="77777777" w:rsidR="00996557" w:rsidRPr="0021774C" w:rsidRDefault="00996557" w:rsidP="009739C0">
      <w:pPr>
        <w:rPr>
          <w:lang w:eastAsia="en-US"/>
        </w:rPr>
      </w:pPr>
    </w:p>
    <w:p w14:paraId="14B29DF5" w14:textId="77777777" w:rsidR="00996557" w:rsidRPr="0021774C" w:rsidRDefault="00996557" w:rsidP="009739C0">
      <w:pPr>
        <w:rPr>
          <w:lang w:eastAsia="en-US"/>
        </w:rPr>
      </w:pPr>
    </w:p>
    <w:p w14:paraId="23627F78" w14:textId="77777777" w:rsidR="00996557" w:rsidRPr="0021774C" w:rsidRDefault="00996557" w:rsidP="009739C0">
      <w:pPr>
        <w:rPr>
          <w:lang w:eastAsia="en-US"/>
        </w:rPr>
      </w:pPr>
    </w:p>
    <w:p w14:paraId="14C0F2AB" w14:textId="77777777" w:rsidR="00996557" w:rsidRPr="0021774C" w:rsidRDefault="00996557" w:rsidP="009739C0">
      <w:pPr>
        <w:rPr>
          <w:lang w:eastAsia="en-US"/>
        </w:rPr>
      </w:pPr>
    </w:p>
    <w:p w14:paraId="492A35F4" w14:textId="77777777" w:rsidR="00996557" w:rsidRPr="0021774C" w:rsidRDefault="00996557" w:rsidP="009739C0">
      <w:pPr>
        <w:rPr>
          <w:lang w:eastAsia="en-US"/>
        </w:rPr>
      </w:pPr>
    </w:p>
    <w:p w14:paraId="7364B571" w14:textId="77777777" w:rsidR="00996557" w:rsidRPr="0021774C" w:rsidRDefault="00996557" w:rsidP="009739C0">
      <w:pPr>
        <w:rPr>
          <w:lang w:eastAsia="en-US"/>
        </w:rPr>
      </w:pPr>
    </w:p>
    <w:p w14:paraId="7991AE27" w14:textId="77777777" w:rsidR="00996557" w:rsidRPr="0021774C" w:rsidRDefault="00996557" w:rsidP="009739C0">
      <w:pPr>
        <w:rPr>
          <w:lang w:eastAsia="en-US"/>
        </w:rPr>
      </w:pPr>
    </w:p>
    <w:p w14:paraId="64D302FB" w14:textId="77777777" w:rsidR="00996557" w:rsidRPr="0021774C" w:rsidRDefault="00996557" w:rsidP="009739C0">
      <w:pPr>
        <w:rPr>
          <w:lang w:eastAsia="en-US"/>
        </w:rPr>
      </w:pPr>
    </w:p>
    <w:p w14:paraId="0E2637EB" w14:textId="77777777" w:rsidR="00996557" w:rsidRPr="0021774C" w:rsidRDefault="00996557" w:rsidP="009739C0">
      <w:pPr>
        <w:rPr>
          <w:lang w:eastAsia="en-US"/>
        </w:rPr>
      </w:pPr>
    </w:p>
    <w:p w14:paraId="6B3BF8F4" w14:textId="77777777" w:rsidR="00996557" w:rsidRPr="0021774C" w:rsidRDefault="00996557" w:rsidP="009739C0">
      <w:pPr>
        <w:rPr>
          <w:lang w:eastAsia="en-US"/>
        </w:rPr>
      </w:pPr>
    </w:p>
    <w:p w14:paraId="76CA8686" w14:textId="77777777" w:rsidR="00996557" w:rsidRPr="0021774C" w:rsidRDefault="00996557" w:rsidP="009739C0">
      <w:pPr>
        <w:rPr>
          <w:lang w:eastAsia="en-US"/>
        </w:rPr>
      </w:pPr>
    </w:p>
    <w:p w14:paraId="5297B372" w14:textId="77777777" w:rsidR="00996557" w:rsidRPr="0021774C" w:rsidRDefault="00996557" w:rsidP="009739C0">
      <w:pPr>
        <w:rPr>
          <w:lang w:eastAsia="en-US"/>
        </w:rPr>
      </w:pPr>
    </w:p>
    <w:p w14:paraId="20CC047E" w14:textId="77777777" w:rsidR="00996557" w:rsidRPr="0021774C" w:rsidRDefault="00996557" w:rsidP="009739C0">
      <w:pPr>
        <w:rPr>
          <w:lang w:eastAsia="en-US"/>
        </w:rPr>
      </w:pPr>
    </w:p>
    <w:p w14:paraId="4DD514B6" w14:textId="77777777" w:rsidR="00996557" w:rsidRPr="0021774C" w:rsidRDefault="00996557" w:rsidP="009739C0">
      <w:pPr>
        <w:rPr>
          <w:lang w:eastAsia="en-US"/>
        </w:rPr>
      </w:pPr>
    </w:p>
    <w:p w14:paraId="02887A24" w14:textId="77777777" w:rsidR="00996557" w:rsidRPr="0021774C" w:rsidRDefault="00996557" w:rsidP="009739C0">
      <w:pPr>
        <w:rPr>
          <w:lang w:eastAsia="en-US"/>
        </w:rPr>
      </w:pPr>
    </w:p>
    <w:p w14:paraId="48C25965" w14:textId="77777777" w:rsidR="00996557" w:rsidRPr="0021774C" w:rsidRDefault="00996557" w:rsidP="009739C0">
      <w:pPr>
        <w:rPr>
          <w:lang w:eastAsia="en-US"/>
        </w:rPr>
      </w:pPr>
    </w:p>
    <w:p w14:paraId="62EC58E0" w14:textId="77777777" w:rsidR="00996557" w:rsidRPr="0021774C" w:rsidRDefault="00996557" w:rsidP="009739C0">
      <w:pPr>
        <w:rPr>
          <w:lang w:eastAsia="en-US"/>
        </w:rPr>
      </w:pPr>
    </w:p>
    <w:p w14:paraId="201A6A69" w14:textId="77777777" w:rsidR="00996557" w:rsidRPr="0021774C" w:rsidRDefault="00996557" w:rsidP="009739C0">
      <w:pPr>
        <w:rPr>
          <w:lang w:eastAsia="en-US"/>
        </w:rPr>
      </w:pPr>
    </w:p>
    <w:p w14:paraId="3070FA3D" w14:textId="77777777" w:rsidR="00996557" w:rsidRDefault="00996557" w:rsidP="009739C0">
      <w:pPr>
        <w:rPr>
          <w:lang w:eastAsia="en-US"/>
        </w:rPr>
      </w:pPr>
    </w:p>
    <w:p w14:paraId="793CC38F" w14:textId="77777777" w:rsidR="00996557" w:rsidRDefault="00996557" w:rsidP="009739C0">
      <w:pPr>
        <w:rPr>
          <w:lang w:eastAsia="en-US"/>
        </w:rPr>
      </w:pPr>
    </w:p>
    <w:p w14:paraId="2B273724" w14:textId="77777777" w:rsidR="00996557" w:rsidRDefault="00996557" w:rsidP="009739C0">
      <w:pPr>
        <w:rPr>
          <w:lang w:eastAsia="en-US"/>
        </w:rPr>
      </w:pPr>
    </w:p>
    <w:p w14:paraId="1A7B3307" w14:textId="77777777" w:rsidR="00996557" w:rsidRPr="0021774C" w:rsidRDefault="00996557" w:rsidP="009739C0">
      <w:pPr>
        <w:rPr>
          <w:lang w:eastAsia="en-US"/>
        </w:rPr>
      </w:pPr>
    </w:p>
    <w:p w14:paraId="036149F2" w14:textId="77777777" w:rsidR="00F65085" w:rsidRDefault="00F65085" w:rsidP="009739C0">
      <w:pPr>
        <w:rPr>
          <w:lang w:eastAsia="en-US"/>
        </w:rPr>
      </w:pPr>
    </w:p>
    <w:p w14:paraId="465E7772" w14:textId="77777777" w:rsidR="00996557" w:rsidRPr="0021774C" w:rsidRDefault="00BE0891" w:rsidP="009739C0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14:paraId="31192289" w14:textId="77777777" w:rsidR="00996557" w:rsidRDefault="00996557" w:rsidP="009739C0">
      <w:pPr>
        <w:rPr>
          <w:lang w:eastAsia="en-US"/>
        </w:rPr>
      </w:pPr>
      <w:r w:rsidRPr="0021774C">
        <w:rPr>
          <w:lang w:eastAsia="en-US"/>
        </w:rPr>
        <w:t>58-53-84</w:t>
      </w:r>
    </w:p>
    <w:p w14:paraId="2C4EBE9B" w14:textId="77777777" w:rsidR="00996557" w:rsidRDefault="00996557" w:rsidP="009739C0">
      <w:pPr>
        <w:rPr>
          <w:lang w:eastAsia="en-US"/>
        </w:rPr>
        <w:sectPr w:rsidR="00996557" w:rsidSect="00AB7265">
          <w:headerReference w:type="first" r:id="rId15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14:paraId="63F31C2B" w14:textId="77777777" w:rsidR="00996557" w:rsidRPr="00123FC0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lastRenderedPageBreak/>
        <w:t>Приложение  1</w:t>
      </w:r>
    </w:p>
    <w:p w14:paraId="008C91FD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к постановлению </w:t>
      </w:r>
    </w:p>
    <w:p w14:paraId="2BC94DC2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Администрации Северодвинска </w:t>
      </w:r>
    </w:p>
    <w:p w14:paraId="64B8E3D1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11</w:t>
      </w:r>
      <w:r w:rsidRPr="00123FC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04</w:t>
      </w:r>
      <w:r w:rsidRPr="00123FC0">
        <w:rPr>
          <w:sz w:val="28"/>
          <w:szCs w:val="28"/>
          <w:lang w:eastAsia="zh-CN"/>
        </w:rPr>
        <w:t xml:space="preserve">.2011 № </w:t>
      </w:r>
      <w:r>
        <w:rPr>
          <w:sz w:val="28"/>
          <w:szCs w:val="28"/>
          <w:lang w:eastAsia="zh-CN"/>
        </w:rPr>
        <w:t>139</w:t>
      </w:r>
      <w:r w:rsidRPr="00123FC0">
        <w:rPr>
          <w:sz w:val="28"/>
          <w:szCs w:val="28"/>
          <w:lang w:eastAsia="zh-CN"/>
        </w:rPr>
        <w:t xml:space="preserve">-па </w:t>
      </w:r>
    </w:p>
    <w:p w14:paraId="2408B430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(в редакции от __________№___)</w:t>
      </w:r>
    </w:p>
    <w:p w14:paraId="7CF55CC4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</w:p>
    <w:p w14:paraId="6BF4C868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Перечень</w:t>
      </w:r>
    </w:p>
    <w:p w14:paraId="28B92BB4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объектов особо ценного движимого имущества, закрепленного </w:t>
      </w:r>
    </w:p>
    <w:p w14:paraId="62CE5DD9" w14:textId="77777777" w:rsidR="00996557" w:rsidRPr="00123FC0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праве оперативного управления за муниципальным автономным учреждением культуры «Северодвинский Дворец молодежи («Строитель»)», по состоянию на 01.01.202</w:t>
      </w:r>
      <w:r w:rsidR="00244756">
        <w:rPr>
          <w:sz w:val="28"/>
          <w:szCs w:val="28"/>
          <w:lang w:eastAsia="zh-CN"/>
        </w:rPr>
        <w:t>3</w:t>
      </w:r>
    </w:p>
    <w:tbl>
      <w:tblPr>
        <w:tblpPr w:leftFromText="180" w:rightFromText="180" w:vertAnchor="text" w:horzAnchor="margin" w:tblpX="182" w:tblpY="283"/>
        <w:tblW w:w="9663" w:type="dxa"/>
        <w:tblLayout w:type="fixed"/>
        <w:tblLook w:val="00A0" w:firstRow="1" w:lastRow="0" w:firstColumn="1" w:lastColumn="0" w:noHBand="0" w:noVBand="0"/>
      </w:tblPr>
      <w:tblGrid>
        <w:gridCol w:w="425"/>
        <w:gridCol w:w="4253"/>
        <w:gridCol w:w="1559"/>
        <w:gridCol w:w="992"/>
        <w:gridCol w:w="1195"/>
        <w:gridCol w:w="1239"/>
      </w:tblGrid>
      <w:tr w:rsidR="00996557" w:rsidRPr="00EB3B58" w14:paraId="683E700D" w14:textId="77777777" w:rsidTr="00D83B74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64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49F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Наименование нефинансового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F579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Инвентарный/ номенклатур</w:t>
            </w:r>
            <w:r w:rsidR="00AB7265">
              <w:rPr>
                <w:color w:val="000000"/>
                <w:sz w:val="20"/>
                <w:szCs w:val="20"/>
              </w:rPr>
              <w:t xml:space="preserve"> </w:t>
            </w:r>
            <w:r w:rsidRPr="00EB3B58">
              <w:rPr>
                <w:color w:val="000000"/>
                <w:sz w:val="20"/>
                <w:szCs w:val="20"/>
              </w:rPr>
              <w:t>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798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Год ввода в эксплуа</w:t>
            </w:r>
            <w:r w:rsidR="00AB7265">
              <w:rPr>
                <w:color w:val="000000"/>
                <w:sz w:val="20"/>
                <w:szCs w:val="20"/>
              </w:rPr>
              <w:t xml:space="preserve"> </w:t>
            </w:r>
            <w:r w:rsidRPr="00EB3B58">
              <w:rPr>
                <w:color w:val="000000"/>
                <w:sz w:val="20"/>
                <w:szCs w:val="20"/>
              </w:rPr>
              <w:t>тацию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F327" w14:textId="77777777" w:rsidR="00996557" w:rsidRPr="00EB3B58" w:rsidRDefault="00F65085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D5D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Остаточная стоимость, тыс.</w:t>
            </w:r>
            <w:r w:rsidR="00F65085">
              <w:rPr>
                <w:color w:val="000000"/>
                <w:sz w:val="20"/>
                <w:szCs w:val="20"/>
              </w:rPr>
              <w:t xml:space="preserve"> </w:t>
            </w:r>
            <w:r w:rsidRPr="00EB3B58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996557" w:rsidRPr="00EB3B58" w14:paraId="259FB98B" w14:textId="77777777" w:rsidTr="00D83B74">
        <w:trPr>
          <w:trHeight w:val="399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5D8AB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Объекты особо ценного движимого имущества</w:t>
            </w:r>
          </w:p>
        </w:tc>
      </w:tr>
      <w:tr w:rsidR="00996557" w:rsidRPr="00EB3B58" w14:paraId="4C826A6C" w14:textId="77777777" w:rsidTr="00D83B74">
        <w:trPr>
          <w:trHeight w:val="3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D74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60BC" w14:textId="77777777" w:rsidR="00996557" w:rsidRPr="00EB3B58" w:rsidRDefault="00996557" w:rsidP="00D83B74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Навес над сценой пос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3B58">
              <w:rPr>
                <w:color w:val="000000"/>
                <w:sz w:val="20"/>
                <w:szCs w:val="20"/>
              </w:rPr>
              <w:t xml:space="preserve"> Ненокса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F11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4101260199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4B9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594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39C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183,50</w:t>
            </w:r>
          </w:p>
        </w:tc>
      </w:tr>
      <w:tr w:rsidR="00996557" w:rsidRPr="00EB3B58" w14:paraId="2979CF8D" w14:textId="77777777" w:rsidTr="00D83B74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96F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23503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Система автоматического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88A68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1101040090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9B3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941F5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251,60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4179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14:paraId="3073DFCB" w14:textId="77777777" w:rsidTr="00D83B74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C29F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1D498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5C773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1101090001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66EA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1987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D434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136,30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CDC0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9,80</w:t>
            </w:r>
          </w:p>
        </w:tc>
      </w:tr>
      <w:tr w:rsidR="00996557" w:rsidRPr="00EB3B58" w14:paraId="6122C714" w14:textId="77777777" w:rsidTr="00D83B74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4C8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ECD4F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Пандус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34DB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4101060047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714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81B8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29E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72,80</w:t>
            </w:r>
          </w:p>
        </w:tc>
      </w:tr>
      <w:tr w:rsidR="00996557" w:rsidRPr="00EB3B58" w14:paraId="6F452933" w14:textId="77777777" w:rsidTr="00D83B74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C38A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8E0C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Транспортное средство ГАЗ-3221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2B1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1101050001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DDFB0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1998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28D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421,60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AD25E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14:paraId="3E183933" w14:textId="77777777" w:rsidTr="00D83B74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8D8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362A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Кинопроектор 23 КПК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B97D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DD260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1987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859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53,90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CE1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14:paraId="0344C8E7" w14:textId="77777777" w:rsidTr="00D83B74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222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4C91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Перегородка с двумя дверными блоками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24D3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2101060045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C9DCE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E919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128,10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36E8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14:paraId="6026561D" w14:textId="77777777" w:rsidTr="00D83B74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C09C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ED0C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Станция компрессорная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29B3A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9DDC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52A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49A0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14:paraId="7F4EA811" w14:textId="77777777" w:rsidTr="00D83B74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2925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09F6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Световая неоновая вывеска «Кинокомплекс «Стройка»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F08B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597A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86F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5B64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3,30</w:t>
            </w:r>
          </w:p>
        </w:tc>
      </w:tr>
      <w:tr w:rsidR="00996557" w:rsidRPr="00EB3B58" w14:paraId="7C9410ED" w14:textId="77777777" w:rsidTr="00D83B74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2920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02EC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Машина поломоечная RA431E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ED76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3335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8647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274B5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14:paraId="26459DC7" w14:textId="77777777" w:rsidTr="00D83B74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A57B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19C5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 «Romance»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A7D2C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0DC53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1FB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B695A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64,50</w:t>
            </w:r>
          </w:p>
        </w:tc>
      </w:tr>
      <w:tr w:rsidR="00996557" w:rsidRPr="00EB3B58" w14:paraId="233E4881" w14:textId="77777777" w:rsidTr="00D83B74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2AD5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B879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</w:t>
            </w:r>
            <w:r w:rsidR="00F65085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«Заказная»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D9F0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2C02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35F1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6F35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47,10</w:t>
            </w:r>
          </w:p>
        </w:tc>
      </w:tr>
      <w:tr w:rsidR="00996557" w:rsidRPr="00EB3B58" w14:paraId="3D0F2002" w14:textId="77777777" w:rsidTr="00D83B74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0474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AE3B5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Навес над сценой и помещения для хранения реквизита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4EBA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4101260200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F035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35A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692EB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340,50</w:t>
            </w:r>
          </w:p>
        </w:tc>
      </w:tr>
      <w:tr w:rsidR="00996557" w:rsidRPr="00EB3B58" w14:paraId="0A7E4DEB" w14:textId="77777777" w:rsidTr="00D83B74">
        <w:trPr>
          <w:trHeight w:val="3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BB00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4146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Система кондиционирования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00A2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4101240123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21766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8880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9A6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10,70</w:t>
            </w:r>
          </w:p>
        </w:tc>
      </w:tr>
      <w:tr w:rsidR="00996557" w:rsidRPr="00EB3B58" w14:paraId="5FD399AC" w14:textId="77777777" w:rsidTr="00D83B74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FE47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CC79" w14:textId="77777777" w:rsidR="00996557" w:rsidRPr="00EB3B58" w:rsidRDefault="00996557" w:rsidP="00D83B74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ИКС-БИО-1.14 Игровой комплекс (пластиковая горка) 11450*6700*3300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F66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4101260479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BB87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5CC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5582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178,60</w:t>
            </w:r>
          </w:p>
        </w:tc>
      </w:tr>
      <w:tr w:rsidR="00996557" w:rsidRPr="00EB3B58" w14:paraId="5DB0E639" w14:textId="77777777" w:rsidTr="00D83B74">
        <w:trPr>
          <w:trHeight w:val="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3C9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5647" w14:textId="77777777" w:rsidR="00996557" w:rsidRPr="00EB3B58" w:rsidRDefault="00996557" w:rsidP="00D83B74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AD16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4101340645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81E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0D75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893,30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180A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489,90</w:t>
            </w:r>
          </w:p>
        </w:tc>
      </w:tr>
      <w:tr w:rsidR="00996557" w:rsidRPr="00EB3B58" w14:paraId="5556D3A4" w14:textId="77777777" w:rsidTr="00D83B74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FFF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43F61" w14:textId="77777777" w:rsidR="00996557" w:rsidRPr="00EB3B58" w:rsidRDefault="00996557" w:rsidP="00D83B74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Игровой комплекс горка ДИКС-1,8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633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4101360679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B6CA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3E0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018D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6557" w:rsidRPr="00EB3B58" w14:paraId="4E35101C" w14:textId="77777777" w:rsidTr="00D83B74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0FF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862D" w14:textId="77777777" w:rsidR="00996557" w:rsidRPr="00EB3B58" w:rsidRDefault="00996557" w:rsidP="00D83B74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Микшерный пульт цифровой Behringer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42C6A" w14:textId="77777777" w:rsidR="00996557" w:rsidRPr="00EB3B58" w:rsidRDefault="00D3109D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96557" w:rsidRPr="00EB3B58">
              <w:rPr>
                <w:color w:val="000000"/>
                <w:sz w:val="20"/>
                <w:szCs w:val="20"/>
              </w:rPr>
              <w:t>101240693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89D9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CE2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C632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996557" w:rsidRPr="00EB3B58" w14:paraId="4BAB1ED6" w14:textId="77777777" w:rsidTr="00D83B74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D17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E2FE" w14:textId="77777777" w:rsidR="00996557" w:rsidRPr="00EB3B58" w:rsidRDefault="00996557" w:rsidP="00D83B74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 xml:space="preserve">Активный сабвуфер Invoton DSX218SA 2000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32FA6" w14:textId="77777777" w:rsidR="00996557" w:rsidRPr="00EB3B58" w:rsidRDefault="00D3109D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96557" w:rsidRPr="00EB3B58">
              <w:rPr>
                <w:color w:val="000000"/>
                <w:sz w:val="20"/>
                <w:szCs w:val="20"/>
              </w:rPr>
              <w:t>101240694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B31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D831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FDF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6557" w:rsidRPr="00EB3B58" w14:paraId="3688E819" w14:textId="77777777" w:rsidTr="00D83B74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C85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82B5" w14:textId="77777777" w:rsidR="00996557" w:rsidRPr="00EB3B58" w:rsidRDefault="00996557" w:rsidP="00D83B74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 xml:space="preserve">Активный сабвуфер Invoton DSX218SA 2000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3B62" w14:textId="77777777" w:rsidR="00996557" w:rsidRPr="00EB3B58" w:rsidRDefault="00D3109D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96557" w:rsidRPr="00EB3B58">
              <w:rPr>
                <w:color w:val="000000"/>
                <w:sz w:val="20"/>
                <w:szCs w:val="20"/>
              </w:rPr>
              <w:t>101240695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127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5B4BF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7F526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6557" w:rsidRPr="00EB3B58" w14:paraId="6FDB0C2F" w14:textId="77777777" w:rsidTr="00D83B74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E72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24AC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Ноутбук Lenovo IdeaPad IP3 15IIL05 i3 1005G1/8Gb/SSD512Gb/15.6/мышь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7B71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8010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B6F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530B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54508A02" w14:textId="77777777" w:rsidTr="00D83B74">
        <w:trPr>
          <w:trHeight w:val="5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F654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43F4" w14:textId="77777777" w:rsidR="00996557" w:rsidRPr="00EB3B58" w:rsidRDefault="00996557" w:rsidP="00D83B74">
            <w:pPr>
              <w:rPr>
                <w:sz w:val="20"/>
                <w:szCs w:val="20"/>
                <w:lang w:val="en-US"/>
              </w:rPr>
            </w:pPr>
            <w:r w:rsidRPr="00EB3B58">
              <w:rPr>
                <w:sz w:val="20"/>
                <w:szCs w:val="20"/>
              </w:rPr>
              <w:t>ПК</w:t>
            </w:r>
            <w:r w:rsidRPr="00EB3B58">
              <w:rPr>
                <w:sz w:val="20"/>
                <w:szCs w:val="20"/>
                <w:lang w:val="en-US"/>
              </w:rPr>
              <w:t xml:space="preserve"> intel core i5 9500/16gb ddr4 2666MHz/240gb ssd/4tb hdd/dvd-rw/500w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7E392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82428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9B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A74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18F27EEC" w14:textId="77777777" w:rsidTr="00D83B74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524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1638A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56LSX001 LX LS-1 базовая консоль управления светом серии LightShark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45982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AA8C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590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192,34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116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183,00</w:t>
            </w:r>
          </w:p>
        </w:tc>
      </w:tr>
      <w:tr w:rsidR="00996557" w:rsidRPr="00EB3B58" w14:paraId="59467BA8" w14:textId="77777777" w:rsidTr="00D83B74">
        <w:trPr>
          <w:trHeight w:val="5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DE8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5B79E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6 канальный диммер 20А на канал DX-626А II, вентилятор, 482*88*312мм, вес</w:t>
            </w:r>
            <w:r w:rsidR="00DB32F8">
              <w:rPr>
                <w:sz w:val="20"/>
                <w:szCs w:val="20"/>
              </w:rPr>
              <w:t xml:space="preserve"> </w:t>
            </w:r>
            <w:r w:rsidRPr="00EB3B58">
              <w:rPr>
                <w:sz w:val="20"/>
                <w:szCs w:val="20"/>
              </w:rPr>
              <w:t>7</w:t>
            </w:r>
            <w:r w:rsidR="00AB7265">
              <w:rPr>
                <w:sz w:val="20"/>
                <w:szCs w:val="20"/>
              </w:rPr>
              <w:t xml:space="preserve"> </w:t>
            </w:r>
            <w:r w:rsidRPr="00EB3B58">
              <w:rPr>
                <w:sz w:val="20"/>
                <w:szCs w:val="20"/>
              </w:rPr>
              <w:t xml:space="preserve">кг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1ED8F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F3538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DF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76D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5E56B83C" w14:textId="77777777" w:rsidTr="00CF57EC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2B14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8A594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6 канальный диммер 20А на канал DX-626А II, вентилятор, 482*88*312мм, вес</w:t>
            </w:r>
            <w:r w:rsidR="00DB32F8">
              <w:rPr>
                <w:sz w:val="20"/>
                <w:szCs w:val="20"/>
              </w:rPr>
              <w:t xml:space="preserve"> </w:t>
            </w:r>
            <w:r w:rsidRPr="00EB3B58">
              <w:rPr>
                <w:sz w:val="20"/>
                <w:szCs w:val="20"/>
              </w:rPr>
              <w:t>7</w:t>
            </w:r>
            <w:r w:rsidR="00AB7265">
              <w:rPr>
                <w:sz w:val="20"/>
                <w:szCs w:val="20"/>
              </w:rPr>
              <w:t xml:space="preserve"> </w:t>
            </w:r>
            <w:r w:rsidRPr="00EB3B58">
              <w:rPr>
                <w:sz w:val="20"/>
                <w:szCs w:val="20"/>
              </w:rPr>
              <w:t xml:space="preserve">кг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4C0A3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EEF26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FC5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C618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62EE57FA" w14:textId="77777777" w:rsidTr="00CF57EC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AC1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B7F8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6 канальный диммер 20А на канал DX-626А II, вентилятор, 482*88*312мм, вес</w:t>
            </w:r>
            <w:r w:rsidR="00DB32F8">
              <w:rPr>
                <w:sz w:val="20"/>
                <w:szCs w:val="20"/>
              </w:rPr>
              <w:t xml:space="preserve"> </w:t>
            </w:r>
            <w:r w:rsidRPr="00EB3B58">
              <w:rPr>
                <w:sz w:val="20"/>
                <w:szCs w:val="20"/>
              </w:rPr>
              <w:t>7</w:t>
            </w:r>
            <w:r w:rsidR="00AB7265">
              <w:rPr>
                <w:sz w:val="20"/>
                <w:szCs w:val="20"/>
              </w:rPr>
              <w:t xml:space="preserve"> </w:t>
            </w:r>
            <w:r w:rsidRPr="00EB3B58">
              <w:rPr>
                <w:sz w:val="20"/>
                <w:szCs w:val="20"/>
              </w:rPr>
              <w:t xml:space="preserve">кг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F59FE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C484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BD6D" w14:textId="77777777" w:rsidR="00996557" w:rsidRPr="00EB3B58" w:rsidRDefault="00996557" w:rsidP="00D83B74">
            <w:pPr>
              <w:tabs>
                <w:tab w:val="left" w:pos="3452"/>
              </w:tabs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FA4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42EB142E" w14:textId="77777777" w:rsidTr="00CF57EC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034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FB55" w14:textId="77777777" w:rsidR="00DB32F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DMX NET 8 управляемый узел ArtNet, </w:t>
            </w:r>
          </w:p>
          <w:p w14:paraId="593DA533" w14:textId="77777777" w:rsidR="00DB32F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8 пространств по 512 каналов, гнезда XLR-5,</w:t>
            </w:r>
          </w:p>
          <w:p w14:paraId="2CF76DA5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61DCC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21E03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A3C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B2F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26CC1CE1" w14:textId="77777777" w:rsidTr="00D83B74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04D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C8E2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Вокальная радиосистема Sennheiser EW 100 G4-865-S-A1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7931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DA26A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33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F7A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389B8D62" w14:textId="77777777" w:rsidTr="00D83B74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CB68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7497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Вокальная радиосистем</w:t>
            </w:r>
            <w:r>
              <w:rPr>
                <w:sz w:val="20"/>
                <w:szCs w:val="20"/>
              </w:rPr>
              <w:t>а Sennheiser EW 100 G4-865-S-A1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CC85A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AF1C8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BB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1FFB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2298CE7D" w14:textId="77777777" w:rsidTr="00D83B74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BF2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0C06B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Вокальная радиосистема Sennheiser EW 100 G4-865-S-A1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2716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D586E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FB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473B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4B60F6E4" w14:textId="77777777" w:rsidTr="00D83B74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470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E663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338EF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CC01E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46B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0037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67C64680" w14:textId="77777777" w:rsidTr="00D83B74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C77C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A753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BE94E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E21A1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75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894E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7F8BA8A4" w14:textId="77777777" w:rsidTr="00D83B74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B86C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3CF4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LC11401 Spot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8483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581FB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A8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A40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14:paraId="2A59C323" w14:textId="77777777" w:rsidTr="00D83B7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1899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98C2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LC11401 Spot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C017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61653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66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16AC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14:paraId="7721DE13" w14:textId="77777777" w:rsidTr="00D83B74">
        <w:trPr>
          <w:trHeight w:val="4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FD8B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33B4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LC11401 Spot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150B6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924B8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C1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4D0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14:paraId="6C0EC4E9" w14:textId="77777777" w:rsidTr="00D83B74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806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DE47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</w:t>
            </w:r>
            <w:r>
              <w:rPr>
                <w:sz w:val="20"/>
                <w:szCs w:val="20"/>
              </w:rPr>
              <w:t>вращающаяся голова LC11401 Spot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A5036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6422B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FDC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BA3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14:paraId="1FF69476" w14:textId="77777777" w:rsidTr="00D83B74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51A0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44DC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LC15401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F611F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8DBAC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457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EFD4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2228BD43" w14:textId="77777777" w:rsidTr="00D83B74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314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7CC3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LC15401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C0401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8278E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D86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3CE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07521D81" w14:textId="77777777" w:rsidTr="00D83B74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834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8074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LC15401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AC26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C192B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068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2F0F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5660F221" w14:textId="77777777" w:rsidTr="00D83B74"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28A1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7B4D3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0C5DE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3868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C6D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75CD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208ABDC0" w14:textId="77777777" w:rsidTr="00D83B74">
        <w:trPr>
          <w:trHeight w:val="4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AFE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41E8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F26F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6A8B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6A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54A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796589CB" w14:textId="77777777" w:rsidTr="00D83B74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270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D478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2B76A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E343B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6DA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F6B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2C4ED75B" w14:textId="77777777" w:rsidTr="00D83B74">
        <w:trPr>
          <w:trHeight w:val="5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1D3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ADF6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8996C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42A30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80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AFD9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557" w:rsidRPr="00EB3B58" w14:paraId="29871C09" w14:textId="77777777" w:rsidTr="00D83B74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879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806B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C724C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B996E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50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835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1AAF4BA6" w14:textId="77777777" w:rsidTr="00D83B74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B5C0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AC25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6F058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CF1ED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BA6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DAC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1A3453AE" w14:textId="77777777" w:rsidTr="00D83B74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ECD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C6752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</w:t>
            </w:r>
            <w:r>
              <w:rPr>
                <w:sz w:val="20"/>
                <w:szCs w:val="20"/>
              </w:rPr>
              <w:t>жектор LC73404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4A5DB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3BA01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06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EB9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330EA5D2" w14:textId="77777777" w:rsidTr="00D83B74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B00C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A49A1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7962F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943B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27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E61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46B05842" w14:textId="77777777" w:rsidTr="00D83B74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3C3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FA690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590D8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52809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FDB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4B2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55C037F9" w14:textId="77777777" w:rsidTr="00D83B74">
        <w:trPr>
          <w:trHeight w:val="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B92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3EC8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43821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A09A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1AD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D67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621DE1A5" w14:textId="77777777" w:rsidTr="00D83B74">
        <w:trPr>
          <w:trHeight w:val="4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03EF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99EC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</w:t>
            </w:r>
            <w:r>
              <w:rPr>
                <w:sz w:val="20"/>
                <w:szCs w:val="20"/>
              </w:rPr>
              <w:t>жектор LC73404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6D20B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4CBA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E54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F14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0C336DB5" w14:textId="77777777" w:rsidTr="00D83B74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614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E3DE1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8A1DB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B5FC1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F2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1DA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3624C6D7" w14:textId="77777777" w:rsidTr="00D83B74">
        <w:trPr>
          <w:trHeight w:val="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46AA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C87D2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36680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2FDC7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D1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FE9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14:paraId="03850DDC" w14:textId="77777777" w:rsidTr="00D83B74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CF3C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0D8A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E2998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EE8A7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77D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0493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14:paraId="77D717B5" w14:textId="77777777" w:rsidTr="00CF57EC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6CC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603D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402B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8F86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692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7ED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14:paraId="03B5AACE" w14:textId="77777777" w:rsidTr="00CF57E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5628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1C4E8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BFFC0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522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1A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59B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14:paraId="20EBC558" w14:textId="77777777" w:rsidTr="00CF57EC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6499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453A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6A966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D740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02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B3A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14:paraId="38D503F4" w14:textId="77777777" w:rsidTr="00D83B74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72E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ADCE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74AD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D1FD9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30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9FDA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14:paraId="745C72D4" w14:textId="77777777" w:rsidTr="00D83B74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56D0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460A9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профильный про</w:t>
            </w:r>
            <w:r>
              <w:rPr>
                <w:sz w:val="20"/>
                <w:szCs w:val="20"/>
              </w:rPr>
              <w:t>жектор LC73403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D194B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053A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56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CE9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14:paraId="2495E39B" w14:textId="77777777" w:rsidTr="00D83B74"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2D4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8C74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профильный про</w:t>
            </w:r>
            <w:r>
              <w:rPr>
                <w:sz w:val="20"/>
                <w:szCs w:val="20"/>
              </w:rPr>
              <w:t>жектор LC73403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8168F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262C5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D406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8D7A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14:paraId="2F0FFE8E" w14:textId="77777777" w:rsidTr="00D83B74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9852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0CD3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6C476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CB931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53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D24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14:paraId="43B8AC54" w14:textId="77777777" w:rsidTr="00D83B74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564BB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16ED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A5665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51216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C506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5584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14:paraId="2211EB90" w14:textId="77777777" w:rsidTr="00D83B74">
        <w:trPr>
          <w:trHeight w:val="3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FB1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7742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Источник бесперебойного питания ИБП ИМПУЛЬС  СПРИНТЕР 20000, 1800 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CBC9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4101240128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6A95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9DB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015D2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56,70</w:t>
            </w:r>
          </w:p>
        </w:tc>
      </w:tr>
      <w:tr w:rsidR="00996557" w:rsidRPr="00EB3B58" w14:paraId="6BC114E1" w14:textId="77777777" w:rsidTr="00D83B74">
        <w:trPr>
          <w:trHeight w:val="4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6B7B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07D3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Источник бесперебойного питания ИБП ИМПУЛЬС ФОРА 10000 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1EC4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4101240127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91B60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E102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3C6DF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140,60</w:t>
            </w:r>
          </w:p>
        </w:tc>
      </w:tr>
      <w:tr w:rsidR="00996557" w:rsidRPr="00EB3B58" w14:paraId="75619443" w14:textId="77777777" w:rsidTr="00D83B74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ADA98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F7EB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Источник бесперебойного питания ИБП ИМПУЛЬС ФОРА 10000 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87E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4101240126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D903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1F665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66445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140,70</w:t>
            </w:r>
          </w:p>
        </w:tc>
      </w:tr>
      <w:tr w:rsidR="00996557" w:rsidRPr="00EB3B58" w14:paraId="198008FD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1CF71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FAB0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12D91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5101240124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E08CA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4038C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90DB7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130,00</w:t>
            </w:r>
          </w:p>
        </w:tc>
      </w:tr>
      <w:tr w:rsidR="00996557" w:rsidRPr="00EB3B58" w14:paraId="0F209037" w14:textId="77777777" w:rsidTr="00D83B74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8DC7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EA28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FB25C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4101240124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A453F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F42D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46B2E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130,00</w:t>
            </w:r>
          </w:p>
        </w:tc>
      </w:tr>
      <w:tr w:rsidR="00996557" w:rsidRPr="00EB3B58" w14:paraId="5CC2883B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52E9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B90A" w14:textId="77777777" w:rsidR="00996557" w:rsidRPr="00EB3B58" w:rsidRDefault="00996557" w:rsidP="00D83B74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Усилитель мощности для пассивных акустических систем KLR-2001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B356" w14:textId="77777777" w:rsidR="00996557" w:rsidRPr="00EB3B58" w:rsidRDefault="00996557" w:rsidP="00D83B74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4101240125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CA1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620F4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B199E" w14:textId="77777777" w:rsidR="00996557" w:rsidRPr="00EB3B58" w:rsidRDefault="00996557" w:rsidP="00D83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859" w:rsidRPr="00EB3B58" w14:paraId="1E4476F2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245D" w14:textId="77777777" w:rsidR="00B43859" w:rsidRPr="00EB3B58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D0F7" w14:textId="77777777" w:rsidR="00B43859" w:rsidRPr="00EB3B58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LC11401 Светодиодная вращающаяся голова Spot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94AA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1C7F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19D7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70F6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</w:tr>
      <w:tr w:rsidR="00B43859" w:rsidRPr="00EB3B58" w14:paraId="1BC1D99C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3D2C4" w14:textId="77777777" w:rsidR="00B43859" w:rsidRP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B4385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9387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LC15408 Светодиодная вращающаяся голова WashZOOM</w:t>
            </w:r>
            <w:r w:rsid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D7238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38F7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34F6D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CCDC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363F2717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5E64C" w14:textId="77777777" w:rsidR="00B43859" w:rsidRP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 w:rsidRPr="00B4385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ED65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LC11401 Светодиодная вращающаяся голова Spot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FF1D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E91A3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5F8B4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C6B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202,20</w:t>
            </w:r>
          </w:p>
        </w:tc>
      </w:tr>
      <w:tr w:rsidR="00B43859" w:rsidRPr="00EB3B58" w14:paraId="48945510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5C72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5902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LC11401 Светодиодная вращающаяся голова Spot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622A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C731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65C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2B8B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202,20</w:t>
            </w:r>
          </w:p>
        </w:tc>
      </w:tr>
      <w:tr w:rsidR="00B43859" w:rsidRPr="00EB3B58" w14:paraId="723F2BB2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01CD4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DEF0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LC11401 Светодиодная вращающаяся голова Spot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62A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43C63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AA4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98F6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202,20</w:t>
            </w:r>
          </w:p>
        </w:tc>
      </w:tr>
      <w:tr w:rsidR="00B43859" w:rsidRPr="00EB3B58" w14:paraId="72374F16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3E3A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2CEF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LC11401 Светодиодная вращающаяся голова Spot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9C06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6BC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2DE0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D020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202,20</w:t>
            </w:r>
          </w:p>
        </w:tc>
      </w:tr>
      <w:tr w:rsidR="00B43859" w:rsidRPr="00EB3B58" w14:paraId="536863DF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FBAC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D8EA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LC11401 Светодиодная вращающаяся голова Spot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E644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98E0D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B3A2C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A5B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202,20</w:t>
            </w:r>
          </w:p>
        </w:tc>
      </w:tr>
      <w:tr w:rsidR="00B43859" w:rsidRPr="00EB3B58" w14:paraId="05D7D023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C436B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3ECE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LC11401 Светодиодная вращающаяся голова Spot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D43FF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65B56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AD9F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DB61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202,20</w:t>
            </w:r>
          </w:p>
        </w:tc>
      </w:tr>
      <w:tr w:rsidR="00B43859" w:rsidRPr="00EB3B58" w14:paraId="639E36E1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89586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021B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LC11401 Светодиодная вращающаяся голова Spot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6AA23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9E2DF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5CE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205,62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5E63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202,20</w:t>
            </w:r>
          </w:p>
        </w:tc>
      </w:tr>
      <w:tr w:rsidR="00B43859" w:rsidRPr="00EB3B58" w14:paraId="5D9650C2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C4096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9515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LC11406 Светодиодная вращающаяся голова Spot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21141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CE78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AB4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100,05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A04C8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98,40</w:t>
            </w:r>
          </w:p>
        </w:tc>
      </w:tr>
      <w:tr w:rsidR="00B43859" w:rsidRPr="00EB3B58" w14:paraId="28E8C84B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1617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549C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LC11406 Светодиодная вращающаяся голова Spot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BFDC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436F0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4AC3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100,05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EFD0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98,40</w:t>
            </w:r>
          </w:p>
        </w:tc>
      </w:tr>
      <w:tr w:rsidR="00B43859" w:rsidRPr="00EB3B58" w14:paraId="38277C63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B4E6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9241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LC15408 Светодиодная вращающаяся голова WashZOOM-3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79204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98B7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BF7A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97918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4ABB55EA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C6BE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4CA0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LC74405 профилирующий прожектор 1*200 Вт RGBW-LED</w:t>
            </w:r>
            <w:r w:rsidR="00DB32F8">
              <w:rPr>
                <w:sz w:val="20"/>
                <w:szCs w:val="20"/>
              </w:rPr>
              <w:t xml:space="preserve"> </w:t>
            </w:r>
            <w:r w:rsidR="00DB32F8" w:rsidRPr="00DB32F8">
              <w:rPr>
                <w:sz w:val="20"/>
                <w:szCs w:val="20"/>
              </w:rPr>
              <w:t>–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C7BA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0943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57C1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430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112,00</w:t>
            </w:r>
          </w:p>
        </w:tc>
      </w:tr>
      <w:tr w:rsidR="00B43859" w:rsidRPr="00EB3B58" w14:paraId="1C69748C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BC615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BF75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LC74406 профилирующий прожектор 1*200 Вт 2-в1 LED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FF5AC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09F3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9427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107,05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6E91A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107,05</w:t>
            </w:r>
          </w:p>
        </w:tc>
      </w:tr>
      <w:tr w:rsidR="00B43859" w:rsidRPr="00EB3B58" w14:paraId="2A5182B6" w14:textId="77777777" w:rsidTr="00CF57EC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8DA21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F177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LC74406 профилирующий прожектор 1*200 Вт 2-в1 LED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0350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1C5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01F4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107,05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04E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107,05</w:t>
            </w:r>
          </w:p>
        </w:tc>
      </w:tr>
      <w:tr w:rsidR="00B43859" w:rsidRPr="00EB3B58" w14:paraId="7D02D46C" w14:textId="77777777" w:rsidTr="00CF57EC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3877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77C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LC74406 профилирующий прожектор 1*200 Вт 2-в1 LED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2A1D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55ABF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744C8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107,05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6CA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107,05</w:t>
            </w:r>
          </w:p>
        </w:tc>
      </w:tr>
      <w:tr w:rsidR="00B43859" w:rsidRPr="00EB3B58" w14:paraId="19B6A96B" w14:textId="77777777" w:rsidTr="00CF57EC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354F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5FE21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LC11414 прибор полного вращения Spot/Beam/Wash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2F72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071B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7CF41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120,00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6AC8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120,00</w:t>
            </w:r>
          </w:p>
        </w:tc>
      </w:tr>
      <w:tr w:rsidR="00B43859" w:rsidRPr="00EB3B58" w14:paraId="541237EF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E1B95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4CEF6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 xml:space="preserve">LC11414 прибор полного вращения Spot/Beam/Wash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972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84AB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9005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CF07A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120,00</w:t>
            </w:r>
          </w:p>
        </w:tc>
      </w:tr>
      <w:tr w:rsidR="00B43859" w:rsidRPr="00EB3B58" w14:paraId="5B239093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8ADD4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8E56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E376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16E06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A7C8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F880F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1EDE4229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2B2B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13AB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7B7D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4214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B95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3830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6C40AB37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E5A0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16F2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72A5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1139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87D1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A5EA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6A48CCC2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55971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EC49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99B1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08544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58AD3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83B7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0CAE66A0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210C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726C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6164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101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D4F9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631E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2F526829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3D1DB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8E35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A6451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741D4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54A04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559C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B43859" w:rsidRPr="00EB3B58" w14:paraId="2C5F0CC6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B55B" w14:textId="77777777" w:rsidR="00B43859" w:rsidRDefault="00B43859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09F9" w14:textId="77777777" w:rsidR="00B43859" w:rsidRPr="00B43859" w:rsidRDefault="00B43859" w:rsidP="00D83B74">
            <w:pPr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B43859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B4385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F6BD9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4101240142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94E3B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B0493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  <w:r w:rsidRPr="00B43859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B5EC2" w14:textId="77777777" w:rsidR="00B43859" w:rsidRPr="00B43859" w:rsidRDefault="00B43859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050434" w:rsidRPr="00EB3B58" w14:paraId="31A21AA2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9C8AB" w14:textId="77777777" w:rsidR="00050434" w:rsidRDefault="00050434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1F90" w14:textId="77777777" w:rsidR="00050434" w:rsidRPr="00050434" w:rsidRDefault="00050434" w:rsidP="00D83B74">
            <w:pPr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LC83311 линейный светодиодный прожектор с индив.</w:t>
            </w:r>
            <w:r w:rsidR="00DB32F8">
              <w:rPr>
                <w:sz w:val="20"/>
                <w:szCs w:val="20"/>
              </w:rPr>
              <w:t xml:space="preserve"> </w:t>
            </w:r>
            <w:r w:rsidRPr="00050434">
              <w:rPr>
                <w:sz w:val="20"/>
                <w:szCs w:val="20"/>
              </w:rPr>
              <w:t xml:space="preserve">управлением светодиодов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05043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BB02D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4101240143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29886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0EFD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5F699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050434" w:rsidRPr="00EB3B58" w14:paraId="3EF84E57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48488" w14:textId="77777777" w:rsidR="00050434" w:rsidRDefault="00050434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D1A6B" w14:textId="77777777" w:rsidR="00050434" w:rsidRPr="00050434" w:rsidRDefault="00050434" w:rsidP="00D83B74">
            <w:pPr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LC15408 Светодиодная вращающаяся голова WashZOOM-1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B3984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4101240145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A2ABC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4777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598E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050434" w:rsidRPr="00EB3B58" w14:paraId="0052F1C7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2A75" w14:textId="77777777" w:rsidR="00050434" w:rsidRDefault="00050434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B5F4" w14:textId="77777777" w:rsidR="00050434" w:rsidRPr="00050434" w:rsidRDefault="00050434" w:rsidP="00D83B74">
            <w:pPr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LC15408 Светодиодная вращающаяся голова WashZOOM-2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81741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4101240146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C246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9D0F7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2A1B8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050434" w:rsidRPr="00EB3B58" w14:paraId="310B0E77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22248" w14:textId="77777777" w:rsidR="00050434" w:rsidRDefault="00050434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9E679" w14:textId="77777777" w:rsidR="00050434" w:rsidRPr="00050434" w:rsidRDefault="00050434" w:rsidP="00D83B74">
            <w:pPr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 xml:space="preserve">LC74405 профилирующий прожектор 1*200 Вт RGBW-LED </w:t>
            </w:r>
            <w:r w:rsidR="007146CA" w:rsidRPr="007146CA">
              <w:rPr>
                <w:sz w:val="20"/>
                <w:szCs w:val="20"/>
              </w:rPr>
              <w:t>–</w:t>
            </w:r>
            <w:r w:rsidRPr="0005043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B684B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4101240129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E69F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803A2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112,00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153A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112,00</w:t>
            </w:r>
          </w:p>
        </w:tc>
      </w:tr>
      <w:tr w:rsidR="00050434" w:rsidRPr="00EB3B58" w14:paraId="5CD737BD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6AE25" w14:textId="77777777" w:rsidR="00050434" w:rsidRDefault="00050434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7CC9" w14:textId="77777777" w:rsidR="00050434" w:rsidRPr="00050434" w:rsidRDefault="00050434" w:rsidP="00D83B74">
            <w:pPr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 xml:space="preserve">Ноутбук Acer Aspire 3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05043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FF78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4101240147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346E8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017B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9A54D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050434" w:rsidRPr="00EB3B58" w14:paraId="5F043C4D" w14:textId="77777777" w:rsidTr="00D83B7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2336A" w14:textId="77777777" w:rsidR="00050434" w:rsidRDefault="00050434" w:rsidP="00D83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369B" w14:textId="77777777" w:rsidR="00050434" w:rsidRPr="00050434" w:rsidRDefault="00050434" w:rsidP="00D83B74">
            <w:pPr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 xml:space="preserve">Ноутбук Acer Aspire 3 </w:t>
            </w:r>
            <w:r w:rsidR="00DB32F8" w:rsidRPr="00DB32F8">
              <w:rPr>
                <w:sz w:val="20"/>
                <w:szCs w:val="20"/>
              </w:rPr>
              <w:t>–</w:t>
            </w:r>
            <w:r w:rsidRPr="0005043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D4FE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4101240148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D158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D1DF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  <w:r w:rsidRPr="00050434">
              <w:rPr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014A0" w14:textId="77777777" w:rsidR="00050434" w:rsidRPr="00050434" w:rsidRDefault="00050434" w:rsidP="00D83B74">
            <w:pPr>
              <w:jc w:val="center"/>
              <w:rPr>
                <w:sz w:val="20"/>
                <w:szCs w:val="20"/>
              </w:rPr>
            </w:pPr>
          </w:p>
        </w:tc>
      </w:tr>
      <w:tr w:rsidR="00050434" w:rsidRPr="00EB3B58" w14:paraId="09684651" w14:textId="77777777" w:rsidTr="00D83B74">
        <w:trPr>
          <w:trHeight w:val="399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8A51AE" w14:textId="77777777" w:rsidR="00050434" w:rsidRPr="00050434" w:rsidRDefault="00050434" w:rsidP="00D83B74">
            <w:pPr>
              <w:rPr>
                <w:b/>
                <w:color w:val="000000"/>
                <w:sz w:val="20"/>
                <w:szCs w:val="20"/>
              </w:rPr>
            </w:pPr>
            <w:r w:rsidRPr="0005043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C55C8" w14:textId="77777777" w:rsidR="00050434" w:rsidRPr="00050434" w:rsidRDefault="00050434" w:rsidP="00D83B74">
            <w:pPr>
              <w:jc w:val="center"/>
              <w:rPr>
                <w:b/>
                <w:sz w:val="20"/>
                <w:szCs w:val="20"/>
              </w:rPr>
            </w:pPr>
            <w:r w:rsidRPr="00050434">
              <w:rPr>
                <w:b/>
                <w:sz w:val="20"/>
                <w:szCs w:val="20"/>
              </w:rPr>
              <w:t>13 263,1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9DC3" w14:textId="77777777" w:rsidR="00050434" w:rsidRPr="00050434" w:rsidRDefault="00050434" w:rsidP="00D83B74">
            <w:pPr>
              <w:jc w:val="center"/>
              <w:rPr>
                <w:b/>
                <w:sz w:val="20"/>
                <w:szCs w:val="20"/>
              </w:rPr>
            </w:pPr>
            <w:r w:rsidRPr="00050434">
              <w:rPr>
                <w:b/>
                <w:sz w:val="20"/>
                <w:szCs w:val="20"/>
              </w:rPr>
              <w:t>5 613,5</w:t>
            </w:r>
          </w:p>
        </w:tc>
      </w:tr>
    </w:tbl>
    <w:p w14:paraId="005E4A4D" w14:textId="77777777" w:rsidR="00996557" w:rsidRDefault="00996557" w:rsidP="009739C0">
      <w:pPr>
        <w:rPr>
          <w:lang w:eastAsia="en-US"/>
        </w:rPr>
      </w:pPr>
    </w:p>
    <w:p w14:paraId="3C551A47" w14:textId="77777777" w:rsidR="00996557" w:rsidRPr="009F518C" w:rsidRDefault="00996557" w:rsidP="009F518C">
      <w:pPr>
        <w:ind w:right="-426"/>
        <w:jc w:val="center"/>
      </w:pPr>
      <w:r>
        <w:t xml:space="preserve"> </w:t>
      </w:r>
    </w:p>
    <w:sectPr w:rsidR="00996557" w:rsidRPr="009F518C" w:rsidSect="0024387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BA47" w14:textId="77777777" w:rsidR="009E2A73" w:rsidRDefault="009E2A73">
      <w:r>
        <w:separator/>
      </w:r>
    </w:p>
  </w:endnote>
  <w:endnote w:type="continuationSeparator" w:id="0">
    <w:p w14:paraId="70353EAD" w14:textId="77777777" w:rsidR="009E2A73" w:rsidRDefault="009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5E22" w14:textId="77777777" w:rsidR="00F65085" w:rsidRDefault="00F650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F82D" w14:textId="77777777" w:rsidR="00F65085" w:rsidRDefault="00F650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4107" w14:textId="77777777" w:rsidR="00F65085" w:rsidRDefault="00F65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C73B3" w14:textId="77777777" w:rsidR="009E2A73" w:rsidRDefault="009E2A73">
      <w:r>
        <w:separator/>
      </w:r>
    </w:p>
  </w:footnote>
  <w:footnote w:type="continuationSeparator" w:id="0">
    <w:p w14:paraId="4D5AC04B" w14:textId="77777777" w:rsidR="009E2A73" w:rsidRDefault="009E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BA02" w14:textId="77777777" w:rsidR="00F65085" w:rsidRDefault="00F65085" w:rsidP="00330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60A41D" w14:textId="77777777" w:rsidR="00F65085" w:rsidRDefault="00F65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9791" w14:textId="77777777" w:rsidR="00F65085" w:rsidRDefault="00F65085" w:rsidP="00330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C0A">
      <w:rPr>
        <w:rStyle w:val="ab"/>
        <w:noProof/>
      </w:rPr>
      <w:t>4</w:t>
    </w:r>
    <w:r>
      <w:rPr>
        <w:rStyle w:val="ab"/>
      </w:rPr>
      <w:fldChar w:fldCharType="end"/>
    </w:r>
  </w:p>
  <w:p w14:paraId="21639714" w14:textId="77777777" w:rsidR="00F65085" w:rsidRDefault="00F65085">
    <w:pPr>
      <w:pStyle w:val="a3"/>
      <w:jc w:val="center"/>
    </w:pPr>
  </w:p>
  <w:p w14:paraId="04A7A86B" w14:textId="77777777" w:rsidR="00F65085" w:rsidRPr="0093614D" w:rsidRDefault="00F65085" w:rsidP="00936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EF28" w14:textId="77777777" w:rsidR="00F65085" w:rsidRDefault="00F6508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5BB2" w14:textId="77777777" w:rsidR="00F65085" w:rsidRDefault="00F65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2189D"/>
    <w:rsid w:val="00050434"/>
    <w:rsid w:val="00072A95"/>
    <w:rsid w:val="000A4459"/>
    <w:rsid w:val="000B5C49"/>
    <w:rsid w:val="000F4961"/>
    <w:rsid w:val="000F4FAD"/>
    <w:rsid w:val="000F5402"/>
    <w:rsid w:val="00111DA3"/>
    <w:rsid w:val="001140A5"/>
    <w:rsid w:val="00123FC0"/>
    <w:rsid w:val="00172C17"/>
    <w:rsid w:val="001A3EFF"/>
    <w:rsid w:val="001C3FA3"/>
    <w:rsid w:val="001C4A4D"/>
    <w:rsid w:val="001D118B"/>
    <w:rsid w:val="001D617A"/>
    <w:rsid w:val="001D72EF"/>
    <w:rsid w:val="002010F2"/>
    <w:rsid w:val="00207538"/>
    <w:rsid w:val="002108D5"/>
    <w:rsid w:val="0021774C"/>
    <w:rsid w:val="00243879"/>
    <w:rsid w:val="00244756"/>
    <w:rsid w:val="0027216A"/>
    <w:rsid w:val="00275186"/>
    <w:rsid w:val="002862D5"/>
    <w:rsid w:val="002A725E"/>
    <w:rsid w:val="002C3631"/>
    <w:rsid w:val="002C494D"/>
    <w:rsid w:val="002C62B7"/>
    <w:rsid w:val="003017C0"/>
    <w:rsid w:val="00311267"/>
    <w:rsid w:val="00317A6E"/>
    <w:rsid w:val="00326C6F"/>
    <w:rsid w:val="00330D7F"/>
    <w:rsid w:val="00330F27"/>
    <w:rsid w:val="0034013A"/>
    <w:rsid w:val="00341731"/>
    <w:rsid w:val="00342307"/>
    <w:rsid w:val="00356BA4"/>
    <w:rsid w:val="0036259A"/>
    <w:rsid w:val="003A68E7"/>
    <w:rsid w:val="003B08FF"/>
    <w:rsid w:val="003C4B94"/>
    <w:rsid w:val="004305E8"/>
    <w:rsid w:val="00436C19"/>
    <w:rsid w:val="00442F0F"/>
    <w:rsid w:val="004B585E"/>
    <w:rsid w:val="004C6DEA"/>
    <w:rsid w:val="004C7133"/>
    <w:rsid w:val="004C7B54"/>
    <w:rsid w:val="004F689D"/>
    <w:rsid w:val="0053543E"/>
    <w:rsid w:val="005633F6"/>
    <w:rsid w:val="0058301C"/>
    <w:rsid w:val="005E4564"/>
    <w:rsid w:val="006029A9"/>
    <w:rsid w:val="0060492E"/>
    <w:rsid w:val="006263DD"/>
    <w:rsid w:val="00676CBD"/>
    <w:rsid w:val="00682EDF"/>
    <w:rsid w:val="006A05B2"/>
    <w:rsid w:val="006E29FC"/>
    <w:rsid w:val="006E4DE0"/>
    <w:rsid w:val="007146CA"/>
    <w:rsid w:val="00732CED"/>
    <w:rsid w:val="007404D5"/>
    <w:rsid w:val="007468AA"/>
    <w:rsid w:val="007557AF"/>
    <w:rsid w:val="00763BC6"/>
    <w:rsid w:val="00767307"/>
    <w:rsid w:val="007713FA"/>
    <w:rsid w:val="00786D70"/>
    <w:rsid w:val="007C1EB1"/>
    <w:rsid w:val="007E44E2"/>
    <w:rsid w:val="007E7C48"/>
    <w:rsid w:val="007F123F"/>
    <w:rsid w:val="0082261E"/>
    <w:rsid w:val="00837BFC"/>
    <w:rsid w:val="00843126"/>
    <w:rsid w:val="00843855"/>
    <w:rsid w:val="00854126"/>
    <w:rsid w:val="00861313"/>
    <w:rsid w:val="00867902"/>
    <w:rsid w:val="008917D5"/>
    <w:rsid w:val="008F434B"/>
    <w:rsid w:val="00905386"/>
    <w:rsid w:val="009252C5"/>
    <w:rsid w:val="009275C9"/>
    <w:rsid w:val="00927CFC"/>
    <w:rsid w:val="0093614D"/>
    <w:rsid w:val="00941826"/>
    <w:rsid w:val="009739C0"/>
    <w:rsid w:val="009821FE"/>
    <w:rsid w:val="0099470D"/>
    <w:rsid w:val="00996557"/>
    <w:rsid w:val="009B33FD"/>
    <w:rsid w:val="009C69BF"/>
    <w:rsid w:val="009E2A5F"/>
    <w:rsid w:val="009E2A73"/>
    <w:rsid w:val="009F518C"/>
    <w:rsid w:val="00A13917"/>
    <w:rsid w:val="00A1419D"/>
    <w:rsid w:val="00A149DA"/>
    <w:rsid w:val="00A262A6"/>
    <w:rsid w:val="00A27E24"/>
    <w:rsid w:val="00A57BAC"/>
    <w:rsid w:val="00A64AC7"/>
    <w:rsid w:val="00A8698E"/>
    <w:rsid w:val="00A87AD5"/>
    <w:rsid w:val="00AB7265"/>
    <w:rsid w:val="00AE3B1D"/>
    <w:rsid w:val="00AE49B6"/>
    <w:rsid w:val="00B10338"/>
    <w:rsid w:val="00B43859"/>
    <w:rsid w:val="00B77FC8"/>
    <w:rsid w:val="00B82C0A"/>
    <w:rsid w:val="00B93BBC"/>
    <w:rsid w:val="00BE0891"/>
    <w:rsid w:val="00BF3867"/>
    <w:rsid w:val="00BF7F57"/>
    <w:rsid w:val="00C42423"/>
    <w:rsid w:val="00C47310"/>
    <w:rsid w:val="00C615AB"/>
    <w:rsid w:val="00C72DD4"/>
    <w:rsid w:val="00C75734"/>
    <w:rsid w:val="00C81B84"/>
    <w:rsid w:val="00CE7E91"/>
    <w:rsid w:val="00CF57EC"/>
    <w:rsid w:val="00D26A5D"/>
    <w:rsid w:val="00D3109D"/>
    <w:rsid w:val="00D434D3"/>
    <w:rsid w:val="00D50F85"/>
    <w:rsid w:val="00D62C20"/>
    <w:rsid w:val="00D83B74"/>
    <w:rsid w:val="00DB32F8"/>
    <w:rsid w:val="00DB5C6C"/>
    <w:rsid w:val="00DE311B"/>
    <w:rsid w:val="00E053FB"/>
    <w:rsid w:val="00E120C6"/>
    <w:rsid w:val="00E1692A"/>
    <w:rsid w:val="00E72BA2"/>
    <w:rsid w:val="00E85EEC"/>
    <w:rsid w:val="00EB3B58"/>
    <w:rsid w:val="00EC274C"/>
    <w:rsid w:val="00EF4562"/>
    <w:rsid w:val="00EF4C08"/>
    <w:rsid w:val="00EF76BE"/>
    <w:rsid w:val="00F3398E"/>
    <w:rsid w:val="00F5288F"/>
    <w:rsid w:val="00F65085"/>
    <w:rsid w:val="00FC0125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53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2438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243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8885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2022-02-15T13:12:00Z</cp:lastPrinted>
  <dcterms:created xsi:type="dcterms:W3CDTF">2023-03-27T06:19:00Z</dcterms:created>
  <dcterms:modified xsi:type="dcterms:W3CDTF">2023-03-27T06:19:00Z</dcterms:modified>
</cp:coreProperties>
</file>